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3E79D691"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41027A">
        <w:rPr>
          <w:rFonts w:asciiTheme="majorEastAsia" w:eastAsiaTheme="majorEastAsia" w:hAnsiTheme="majorEastAsia" w:hint="eastAsia"/>
          <w:sz w:val="28"/>
        </w:rPr>
        <w:t>１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2A522A84" w14:textId="530FE596" w:rsidR="00047C68" w:rsidRPr="007C46F7" w:rsidRDefault="007C46F7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370A95">
        <w:rPr>
          <w:rFonts w:asciiTheme="majorEastAsia" w:eastAsiaTheme="majorEastAsia" w:hAnsiTheme="majorEastAsia" w:hint="eastAsia"/>
          <w:sz w:val="28"/>
          <w:szCs w:val="24"/>
        </w:rPr>
        <w:t>経済産業省</w:t>
      </w:r>
      <w:r w:rsidR="009662C7">
        <w:rPr>
          <w:rFonts w:asciiTheme="majorEastAsia" w:eastAsiaTheme="majorEastAsia" w:hAnsiTheme="majorEastAsia" w:hint="eastAsia"/>
          <w:sz w:val="28"/>
          <w:szCs w:val="24"/>
        </w:rPr>
        <w:t>インターンシップ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0C2C1C"/>
    <w:rsid w:val="00147EBA"/>
    <w:rsid w:val="001576C3"/>
    <w:rsid w:val="001939A3"/>
    <w:rsid w:val="001E086A"/>
    <w:rsid w:val="001E238D"/>
    <w:rsid w:val="002867EE"/>
    <w:rsid w:val="002935D0"/>
    <w:rsid w:val="00303B4E"/>
    <w:rsid w:val="00370A95"/>
    <w:rsid w:val="003B4809"/>
    <w:rsid w:val="003C49D3"/>
    <w:rsid w:val="0041027A"/>
    <w:rsid w:val="00456ACB"/>
    <w:rsid w:val="00547A86"/>
    <w:rsid w:val="00576239"/>
    <w:rsid w:val="005C2CD2"/>
    <w:rsid w:val="006444F3"/>
    <w:rsid w:val="00752BFE"/>
    <w:rsid w:val="00775965"/>
    <w:rsid w:val="00796EF2"/>
    <w:rsid w:val="007C46F7"/>
    <w:rsid w:val="007D4716"/>
    <w:rsid w:val="008C4248"/>
    <w:rsid w:val="009662C7"/>
    <w:rsid w:val="00997382"/>
    <w:rsid w:val="009A5D94"/>
    <w:rsid w:val="00A802C4"/>
    <w:rsid w:val="00B61D62"/>
    <w:rsid w:val="00BE7A6C"/>
    <w:rsid w:val="00C10DE1"/>
    <w:rsid w:val="00C93124"/>
    <w:rsid w:val="00CF18EB"/>
    <w:rsid w:val="00C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14</cp:revision>
  <cp:lastPrinted>2019-04-05T06:44:00Z</cp:lastPrinted>
  <dcterms:created xsi:type="dcterms:W3CDTF">2019-04-05T06:31:00Z</dcterms:created>
  <dcterms:modified xsi:type="dcterms:W3CDTF">2021-06-01T08:57:00Z</dcterms:modified>
</cp:coreProperties>
</file>