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40B2" w14:textId="77777777" w:rsidR="009570CC" w:rsidRPr="006F544D" w:rsidRDefault="007F7B0F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b/>
        </w:rPr>
      </w:pPr>
      <w:r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</w:t>
      </w:r>
      <w:r w:rsidR="001421AE" w:rsidRPr="006F544D">
        <w:rPr>
          <w:rFonts w:ascii="HG丸ｺﾞｼｯｸM-PRO" w:eastAsia="HG丸ｺﾞｼｯｸM-PRO" w:hAnsi="HG丸ｺﾞｼｯｸM-PRO" w:hint="eastAsia"/>
          <w:b/>
          <w:sz w:val="28"/>
        </w:rPr>
        <w:t>「土木のしごと」</w:t>
      </w:r>
      <w:r w:rsidR="008F4B45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05"/>
        <w:gridCol w:w="504"/>
        <w:gridCol w:w="283"/>
        <w:gridCol w:w="127"/>
        <w:gridCol w:w="128"/>
        <w:gridCol w:w="454"/>
        <w:gridCol w:w="283"/>
        <w:gridCol w:w="964"/>
        <w:gridCol w:w="918"/>
        <w:gridCol w:w="919"/>
        <w:gridCol w:w="601"/>
        <w:gridCol w:w="142"/>
        <w:gridCol w:w="1094"/>
      </w:tblGrid>
      <w:tr w:rsidR="003B1AE9" w14:paraId="6D6F96E2" w14:textId="77777777" w:rsidTr="001F5BB5">
        <w:trPr>
          <w:trHeight w:val="474"/>
        </w:trPr>
        <w:tc>
          <w:tcPr>
            <w:tcW w:w="2405" w:type="dxa"/>
            <w:vMerge w:val="restart"/>
            <w:vAlign w:val="center"/>
          </w:tcPr>
          <w:p w14:paraId="7961C1B4" w14:textId="77777777"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36511CD0" w14:textId="77777777"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14"/>
            <w:tcBorders>
              <w:bottom w:val="nil"/>
            </w:tcBorders>
            <w:vAlign w:val="center"/>
          </w:tcPr>
          <w:p w14:paraId="60CB2C4E" w14:textId="77777777"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E0BE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14:paraId="2CC1BFA5" w14:textId="77777777" w:rsidTr="001F5BB5">
        <w:trPr>
          <w:trHeight w:val="411"/>
        </w:trPr>
        <w:tc>
          <w:tcPr>
            <w:tcW w:w="2405" w:type="dxa"/>
            <w:vMerge/>
            <w:vAlign w:val="center"/>
          </w:tcPr>
          <w:p w14:paraId="6CFC412D" w14:textId="77777777"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14"/>
            <w:tcBorders>
              <w:top w:val="nil"/>
            </w:tcBorders>
            <w:vAlign w:val="center"/>
          </w:tcPr>
          <w:p w14:paraId="245D5CE7" w14:textId="77777777"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6C98" w14:paraId="4B1D3CA8" w14:textId="77777777" w:rsidTr="00AD6C71">
        <w:trPr>
          <w:trHeight w:val="490"/>
        </w:trPr>
        <w:tc>
          <w:tcPr>
            <w:tcW w:w="2405" w:type="dxa"/>
            <w:vAlign w:val="center"/>
          </w:tcPr>
          <w:p w14:paraId="1FE1D97C" w14:textId="77777777"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14"/>
            <w:vAlign w:val="center"/>
          </w:tcPr>
          <w:p w14:paraId="36613AE5" w14:textId="77777777"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14:paraId="6EF43068" w14:textId="77777777" w:rsidTr="00AD6C71">
        <w:trPr>
          <w:trHeight w:val="715"/>
        </w:trPr>
        <w:tc>
          <w:tcPr>
            <w:tcW w:w="2405" w:type="dxa"/>
            <w:vAlign w:val="center"/>
          </w:tcPr>
          <w:p w14:paraId="3BACCE3A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14:paraId="6F704EB3" w14:textId="77777777"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2881BBE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9D2575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14:paraId="79B2E6BF" w14:textId="77777777"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B274B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vAlign w:val="center"/>
          </w:tcPr>
          <w:p w14:paraId="612F5677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14:paraId="7014F47C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14:paraId="242F4080" w14:textId="77777777" w:rsidTr="00AD6C71">
        <w:trPr>
          <w:trHeight w:val="461"/>
        </w:trPr>
        <w:tc>
          <w:tcPr>
            <w:tcW w:w="2405" w:type="dxa"/>
            <w:vAlign w:val="center"/>
          </w:tcPr>
          <w:p w14:paraId="28F1ED42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6427D0F8" w14:textId="77777777"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88ABAF" w14:textId="77777777"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3B1AE9" w14:paraId="7883469B" w14:textId="77777777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14:paraId="43CA45DE" w14:textId="77777777"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7278C" w14:textId="77777777"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4EDCA" w14:textId="77777777"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14:paraId="1FE27EDD" w14:textId="77777777" w:rsidTr="001F5BB5">
        <w:trPr>
          <w:trHeight w:val="540"/>
        </w:trPr>
        <w:tc>
          <w:tcPr>
            <w:tcW w:w="2405" w:type="dxa"/>
            <w:vMerge/>
            <w:vAlign w:val="center"/>
          </w:tcPr>
          <w:p w14:paraId="5F389B8C" w14:textId="77777777"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1CA" w14:textId="77777777"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6C363" w14:textId="77777777"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14:paraId="1EA811C4" w14:textId="77777777" w:rsidTr="001F5BB5">
        <w:trPr>
          <w:trHeight w:val="415"/>
        </w:trPr>
        <w:tc>
          <w:tcPr>
            <w:tcW w:w="2405" w:type="dxa"/>
            <w:vMerge/>
            <w:vAlign w:val="center"/>
          </w:tcPr>
          <w:p w14:paraId="4F29AC37" w14:textId="77777777"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A236" w14:textId="77777777"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B9821" w14:textId="77777777"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56663568" w14:textId="77777777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14:paraId="30BE55A2" w14:textId="77777777"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801FE" w14:textId="77777777"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13475" w14:textId="77777777"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2D230326" w14:textId="77777777" w:rsidTr="001F5BB5">
        <w:trPr>
          <w:trHeight w:val="574"/>
        </w:trPr>
        <w:tc>
          <w:tcPr>
            <w:tcW w:w="2405" w:type="dxa"/>
            <w:vMerge/>
            <w:vAlign w:val="center"/>
          </w:tcPr>
          <w:p w14:paraId="2A1BCCDF" w14:textId="77777777"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44AE" w14:textId="77777777"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A8D7F" w14:textId="77777777"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2A4C6376" w14:textId="77777777" w:rsidTr="001F5BB5">
        <w:trPr>
          <w:trHeight w:val="415"/>
        </w:trPr>
        <w:tc>
          <w:tcPr>
            <w:tcW w:w="2405" w:type="dxa"/>
            <w:vMerge/>
            <w:vAlign w:val="center"/>
          </w:tcPr>
          <w:p w14:paraId="333CA39E" w14:textId="77777777"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DC3EF" w14:textId="77777777"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27202" w14:textId="77777777"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0835A31A" w14:textId="77777777" w:rsidTr="00A77270">
        <w:trPr>
          <w:trHeight w:val="619"/>
        </w:trPr>
        <w:tc>
          <w:tcPr>
            <w:tcW w:w="2405" w:type="dxa"/>
            <w:vAlign w:val="center"/>
          </w:tcPr>
          <w:p w14:paraId="4F906A34" w14:textId="77777777" w:rsidR="001F5BB5" w:rsidRDefault="009A6903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 w:rsidR="001F5BB5">
              <w:rPr>
                <w:rFonts w:ascii="HG丸ｺﾞｼｯｸM-PRO" w:eastAsia="HG丸ｺﾞｼｯｸM-PRO" w:hAnsi="HG丸ｺﾞｼｯｸM-PRO" w:hint="eastAsia"/>
              </w:rPr>
              <w:t>中</w:t>
            </w:r>
            <w:r w:rsidR="001F5BB5">
              <w:rPr>
                <w:rFonts w:ascii="HG丸ｺﾞｼｯｸM-PRO" w:eastAsia="HG丸ｺﾞｼｯｸM-PRO" w:hAnsi="HG丸ｺﾞｼｯｸM-PRO"/>
              </w:rPr>
              <w:t>の</w:t>
            </w:r>
          </w:p>
          <w:p w14:paraId="724727ED" w14:textId="77777777"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14"/>
            <w:tcBorders>
              <w:bottom w:val="single" w:sz="4" w:space="0" w:color="auto"/>
            </w:tcBorders>
            <w:vAlign w:val="center"/>
          </w:tcPr>
          <w:p w14:paraId="2ED3A38A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05F271B8" w14:textId="77777777" w:rsidTr="006D436E">
        <w:tc>
          <w:tcPr>
            <w:tcW w:w="2405" w:type="dxa"/>
            <w:vMerge w:val="restart"/>
            <w:vAlign w:val="center"/>
          </w:tcPr>
          <w:p w14:paraId="0CBED83E" w14:textId="77777777"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07A740E" w14:textId="77777777"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14:paraId="44C2F309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158D0A3C" w14:textId="77777777" w:rsidTr="006D436E">
        <w:tc>
          <w:tcPr>
            <w:tcW w:w="2405" w:type="dxa"/>
            <w:vMerge/>
            <w:vAlign w:val="center"/>
          </w:tcPr>
          <w:p w14:paraId="41016454" w14:textId="77777777"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6D72C51A" w14:textId="77777777"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14:paraId="6700676F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71A8A6AD" w14:textId="77777777" w:rsidTr="006D436E">
        <w:tc>
          <w:tcPr>
            <w:tcW w:w="2405" w:type="dxa"/>
            <w:vMerge/>
            <w:vAlign w:val="center"/>
          </w:tcPr>
          <w:p w14:paraId="5ECE4B67" w14:textId="77777777"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2B2FA3AF" w14:textId="77777777"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14:paraId="5DA72E50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38B162E0" w14:textId="77777777" w:rsidTr="006D436E">
        <w:tc>
          <w:tcPr>
            <w:tcW w:w="2405" w:type="dxa"/>
            <w:vMerge/>
            <w:vAlign w:val="center"/>
          </w:tcPr>
          <w:p w14:paraId="6E0F1F19" w14:textId="77777777"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552903C8" w14:textId="77777777"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14:paraId="2182F9AF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10A1D773" w14:textId="77777777" w:rsidTr="006D436E">
        <w:tc>
          <w:tcPr>
            <w:tcW w:w="2405" w:type="dxa"/>
            <w:vMerge/>
            <w:vAlign w:val="center"/>
          </w:tcPr>
          <w:p w14:paraId="082AFCFA" w14:textId="77777777"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7437AEE0" w14:textId="77777777"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14:paraId="173CC016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7C781DBE" w14:textId="77777777" w:rsidTr="006D436E">
        <w:tc>
          <w:tcPr>
            <w:tcW w:w="2405" w:type="dxa"/>
            <w:vMerge/>
            <w:vAlign w:val="center"/>
          </w:tcPr>
          <w:p w14:paraId="2BD306E2" w14:textId="77777777"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59BBD71B" w14:textId="77777777"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14:paraId="1637F9D5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14:paraId="46B581FB" w14:textId="77777777" w:rsidTr="006D436E">
        <w:tc>
          <w:tcPr>
            <w:tcW w:w="2405" w:type="dxa"/>
            <w:vMerge/>
            <w:vAlign w:val="center"/>
          </w:tcPr>
          <w:p w14:paraId="2719F929" w14:textId="77777777"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2A786C8B" w14:textId="77777777"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14:paraId="68E8D162" w14:textId="77777777"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5DAA" w14:paraId="788306C6" w14:textId="77777777" w:rsidTr="00A77270">
        <w:trPr>
          <w:trHeight w:val="425"/>
        </w:trPr>
        <w:tc>
          <w:tcPr>
            <w:tcW w:w="2405" w:type="dxa"/>
            <w:vMerge w:val="restart"/>
            <w:vAlign w:val="center"/>
          </w:tcPr>
          <w:p w14:paraId="3C484ACF" w14:textId="77777777" w:rsidR="004D5DAA" w:rsidRDefault="004D5DAA" w:rsidP="007B52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6"/>
            <w:vAlign w:val="center"/>
          </w:tcPr>
          <w:p w14:paraId="3C6AABC2" w14:textId="77777777" w:rsidR="004D5DAA" w:rsidRPr="007365F7" w:rsidRDefault="004D5DAA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14:paraId="634C1308" w14:textId="77777777" w:rsidR="004D5DAA" w:rsidRPr="007365F7" w:rsidRDefault="002863DE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 w:rsidR="0036777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８月２５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</w:t>
            </w:r>
            <w:r w:rsidR="002060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２９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14:paraId="0644D65C" w14:textId="77777777" w:rsidTr="00A77270">
        <w:trPr>
          <w:trHeight w:val="416"/>
        </w:trPr>
        <w:tc>
          <w:tcPr>
            <w:tcW w:w="2405" w:type="dxa"/>
            <w:vMerge/>
            <w:vAlign w:val="center"/>
          </w:tcPr>
          <w:p w14:paraId="55A7D735" w14:textId="77777777"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14:paraId="22F80112" w14:textId="77777777"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14:paraId="1F4DC9D6" w14:textId="77777777" w:rsidR="00D64C08" w:rsidRPr="007365F7" w:rsidRDefault="00D64C08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８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14:paraId="40A23832" w14:textId="77777777" w:rsidTr="00A77270">
        <w:trPr>
          <w:trHeight w:val="422"/>
        </w:trPr>
        <w:tc>
          <w:tcPr>
            <w:tcW w:w="2405" w:type="dxa"/>
            <w:vMerge/>
            <w:vAlign w:val="center"/>
          </w:tcPr>
          <w:p w14:paraId="19E04311" w14:textId="77777777"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14:paraId="4B79AD21" w14:textId="77777777"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14:paraId="15F3AF8C" w14:textId="77777777" w:rsidR="00D64C08" w:rsidRPr="007365F7" w:rsidRDefault="00600401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 令和８年 ２月</w:t>
            </w:r>
            <w:r w:rsidR="0077053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１６日（月）～ ２月２０日（金）</w:t>
            </w:r>
          </w:p>
        </w:tc>
      </w:tr>
      <w:tr w:rsidR="007A4BA1" w14:paraId="228BB6CD" w14:textId="77777777" w:rsidTr="00A77270">
        <w:trPr>
          <w:trHeight w:val="273"/>
        </w:trPr>
        <w:tc>
          <w:tcPr>
            <w:tcW w:w="2405" w:type="dxa"/>
            <w:vMerge w:val="restart"/>
            <w:vAlign w:val="center"/>
          </w:tcPr>
          <w:p w14:paraId="2A52A1B2" w14:textId="77777777" w:rsidR="007A4BA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14:paraId="3F11E0BD" w14:textId="77777777" w:rsidR="007A4BA1" w:rsidRPr="00663C4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14:paraId="2BE7798B" w14:textId="77777777" w:rsidR="007A4BA1" w:rsidRPr="008F4B45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9"/>
            <w:vAlign w:val="center"/>
          </w:tcPr>
          <w:p w14:paraId="6A2E9CE4" w14:textId="77777777"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5"/>
            <w:vAlign w:val="center"/>
          </w:tcPr>
          <w:p w14:paraId="1945B70A" w14:textId="77777777"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104564" w14:paraId="151DB750" w14:textId="77777777" w:rsidTr="00104564">
        <w:trPr>
          <w:trHeight w:val="461"/>
        </w:trPr>
        <w:tc>
          <w:tcPr>
            <w:tcW w:w="2405" w:type="dxa"/>
            <w:vMerge/>
            <w:vAlign w:val="center"/>
          </w:tcPr>
          <w:p w14:paraId="64F0AAD7" w14:textId="77777777"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4" w:type="dxa"/>
            <w:gridSpan w:val="2"/>
            <w:tcBorders>
              <w:bottom w:val="nil"/>
              <w:right w:val="nil"/>
            </w:tcBorders>
            <w:vAlign w:val="center"/>
          </w:tcPr>
          <w:p w14:paraId="7FD6E82C" w14:textId="77777777"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295D9AA" w14:textId="77777777"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CC4E5C" w14:textId="77777777"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</w:tcBorders>
            <w:vAlign w:val="center"/>
          </w:tcPr>
          <w:p w14:paraId="2DE70626" w14:textId="77777777"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</w:rPr>
              <w:t>地域振興局</w:t>
            </w:r>
          </w:p>
        </w:tc>
        <w:tc>
          <w:tcPr>
            <w:tcW w:w="918" w:type="dxa"/>
            <w:tcBorders>
              <w:bottom w:val="nil"/>
              <w:right w:val="nil"/>
            </w:tcBorders>
            <w:vAlign w:val="center"/>
          </w:tcPr>
          <w:p w14:paraId="12E3BAD8" w14:textId="77777777"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vAlign w:val="center"/>
          </w:tcPr>
          <w:p w14:paraId="4583BE8B" w14:textId="77777777"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31BEAC" w14:textId="77777777"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nil"/>
              <w:bottom w:val="nil"/>
            </w:tcBorders>
            <w:vAlign w:val="center"/>
          </w:tcPr>
          <w:p w14:paraId="116CC712" w14:textId="77777777"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  <w:w w:val="90"/>
              </w:rPr>
              <w:t>地域振興局</w:t>
            </w:r>
          </w:p>
        </w:tc>
      </w:tr>
      <w:tr w:rsidR="00104564" w14:paraId="656F9EC2" w14:textId="77777777" w:rsidTr="00104564">
        <w:trPr>
          <w:trHeight w:val="425"/>
        </w:trPr>
        <w:tc>
          <w:tcPr>
            <w:tcW w:w="2405" w:type="dxa"/>
            <w:vMerge/>
            <w:vAlign w:val="center"/>
          </w:tcPr>
          <w:p w14:paraId="300E2D43" w14:textId="77777777"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8" w:type="dxa"/>
            <w:gridSpan w:val="5"/>
            <w:tcBorders>
              <w:top w:val="nil"/>
              <w:right w:val="nil"/>
            </w:tcBorders>
            <w:vAlign w:val="center"/>
          </w:tcPr>
          <w:p w14:paraId="2AEB3BD5" w14:textId="77777777"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</w:tcBorders>
            <w:vAlign w:val="center"/>
          </w:tcPr>
          <w:p w14:paraId="1D6321B7" w14:textId="77777777"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837" w:type="dxa"/>
            <w:gridSpan w:val="2"/>
            <w:tcBorders>
              <w:top w:val="nil"/>
              <w:right w:val="nil"/>
            </w:tcBorders>
            <w:vAlign w:val="center"/>
          </w:tcPr>
          <w:p w14:paraId="7F1119F5" w14:textId="77777777"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</w:tcBorders>
            <w:vAlign w:val="center"/>
          </w:tcPr>
          <w:p w14:paraId="4E1DB9D9" w14:textId="77777777"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</w:tr>
      <w:tr w:rsidR="00D64C08" w14:paraId="2B9BDBF8" w14:textId="77777777" w:rsidTr="00D827CF">
        <w:trPr>
          <w:trHeight w:val="588"/>
        </w:trPr>
        <w:tc>
          <w:tcPr>
            <w:tcW w:w="2405" w:type="dxa"/>
            <w:vAlign w:val="center"/>
          </w:tcPr>
          <w:p w14:paraId="062A6C05" w14:textId="77777777"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3160C">
              <w:rPr>
                <w:rFonts w:ascii="HG丸ｺﾞｼｯｸM-PRO" w:eastAsia="HG丸ｺﾞｼｯｸM-PRO" w:hAnsi="HG丸ｺﾞｼｯｸM-PRO"/>
              </w:rPr>
              <w:br/>
            </w:r>
            <w:r w:rsidR="00B3160C"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14"/>
            <w:vAlign w:val="center"/>
          </w:tcPr>
          <w:p w14:paraId="247EB2BE" w14:textId="77777777" w:rsidR="00D64C08" w:rsidRPr="00A77270" w:rsidRDefault="00D64C08" w:rsidP="00D64C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5294BC" w14:textId="77777777" w:rsidR="00894317" w:rsidRDefault="00894317" w:rsidP="007E0BE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14:paraId="1C20A965" w14:textId="77777777" w:rsidR="00894317" w:rsidRDefault="00894317" w:rsidP="007E0BE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 w:rsidR="007B52F9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14:paraId="2C0F4AE7" w14:textId="77777777" w:rsidR="00894317" w:rsidRPr="001B70EF" w:rsidRDefault="00894317" w:rsidP="007E0BE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14:paraId="61B95722" w14:textId="77777777" w:rsidR="003C7658" w:rsidRDefault="00CD1CAB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の部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」より選択してください。</w:t>
      </w:r>
    </w:p>
    <w:p w14:paraId="1E509DAD" w14:textId="77777777" w:rsidR="007B52F9" w:rsidRPr="007B52F9" w:rsidRDefault="007B52F9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場合があります。</w:t>
      </w:r>
    </w:p>
    <w:p w14:paraId="15BDC606" w14:textId="77777777" w:rsidR="007E0BE1" w:rsidRPr="007E0BE1" w:rsidRDefault="007B52F9" w:rsidP="00B3160C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）インターンシップ期間の①、②の両方とも</w:t>
      </w:r>
      <w:r w:rsidR="00663C41">
        <w:rPr>
          <w:rFonts w:ascii="HG丸ｺﾞｼｯｸM-PRO" w:eastAsia="HG丸ｺﾞｼｯｸM-PRO" w:hAnsi="HG丸ｺﾞｼｯｸM-PRO" w:hint="eastAsia"/>
          <w:color w:val="000000" w:themeColor="text1"/>
        </w:rPr>
        <w:t>参加を希望された場合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、実務体験実習は、</w:t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第１希望、</w:t>
      </w:r>
      <w:r w:rsidR="007A4BA1">
        <w:rPr>
          <w:rFonts w:ascii="HG丸ｺﾞｼｯｸM-PRO" w:eastAsia="HG丸ｺﾞｼｯｸM-PRO" w:hAnsi="HG丸ｺﾞｼｯｸM-PRO"/>
          <w:color w:val="000000" w:themeColor="text1"/>
        </w:rPr>
        <w:br/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また、実習内容の一部が重複する可能性があります。</w:t>
      </w:r>
      <w:r w:rsidR="007E0BE1">
        <w:rPr>
          <w:rFonts w:ascii="HG丸ｺﾞｼｯｸM-PRO" w:eastAsia="HG丸ｺﾞｼｯｸM-PRO" w:hAnsi="HG丸ｺﾞｼｯｸM-PRO"/>
          <w:sz w:val="28"/>
        </w:rPr>
        <w:br w:type="page"/>
      </w:r>
    </w:p>
    <w:p w14:paraId="2C62954B" w14:textId="77777777" w:rsidR="001B70EF" w:rsidRDefault="00F76961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6F544D">
        <w:rPr>
          <w:rFonts w:ascii="HG丸ｺﾞｼｯｸM-PRO" w:eastAsia="HG丸ｺﾞｼｯｸM-PRO" w:hAnsi="HG丸ｺﾞｼｯｸM-PRO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2E4568" wp14:editId="0B29A650">
                <wp:simplePos x="0" y="0"/>
                <wp:positionH relativeFrom="column">
                  <wp:posOffset>906780</wp:posOffset>
                </wp:positionH>
                <wp:positionV relativeFrom="paragraph">
                  <wp:posOffset>-266065</wp:posOffset>
                </wp:positionV>
                <wp:extent cx="452437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92CDA" w14:textId="77777777" w:rsidR="007365F7" w:rsidRPr="00E818AF" w:rsidRDefault="007365F7" w:rsidP="007365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14:paraId="621A8A79" w14:textId="77777777" w:rsidR="007365F7" w:rsidRPr="007365F7" w:rsidRDefault="00736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4568" id="Rectangle 2" o:spid="_x0000_s1026" style="position:absolute;left:0;text-align:left;margin-left:71.4pt;margin-top:-20.95pt;width:35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QT6wEAAL4DAAAOAAAAZHJzL2Uyb0RvYy54bWysU8Fu2zAMvQ/YPwi6L06yZEmNOEWRIsOA&#10;bh3Q7QNkWbaFyaJGKbGzrx8lp2mw3Yr6IJAi9cT39Ly5HTrDjgq9Blvw2WTKmbISKm2bgv/8sf+w&#10;5swHYSthwKqCn5Tnt9v37za9y9UcWjCVQkYg1ue9K3gbgsuzzMtWdcJPwClLxRqwE4FSbLIKRU/o&#10;ncnm0+mnrAesHIJU3tPu/Vjk24Rf10qGx7r2KjBTcJotpBXTWsY1225E3qBwrZbnMcQrpuiEtnTp&#10;BepeBMEOqP+D6rRE8FCHiYQug7rWUiUOxGY2/YfNUyucSlxIHO8uMvm3g5Xfjk/uO8bRvXsA+csz&#10;C7tW2EbdIULfKlHRdbMoVNY7n18OxMTTUVb2X6GipxWHAEmDocYuAhI7NiSpTxep1RCYpM3Fcr74&#10;uFpyJqk2X65mFMcrRP582qEPnxV0LAYFR3rKhC6ODz6Mrc8taXowutprY1KCTbkzyI6Cnn2fvjO6&#10;v24zNjZbiMdGxLiTaEZm0UQ+D0M5UDGGJVQnIoww2ohsT0EL+IeznixUcP/7IFBxZr5YEm21mN8Q&#10;w5CS9fqG/IfXhfKqIKwkoIIHzsZwF0aXHhzqpqV7Zom9hTuSudZJgZeZzlOTSZKGZ0NHF17nqevl&#10;t9v+BQAA//8DAFBLAwQUAAYACAAAACEA8iqJBeQAAAAKAQAADwAAAGRycy9kb3ducmV2LnhtbEyP&#10;zU7DMBCE70i8g7VIXFBrp01RG+JUgACpSIAoPxI3N16SqPE6it028PQsJzjOzmjm23w5uFbssQ+N&#10;Jw3JWIFAKr1tqNLw+nI7moMI0ZA1rSfU8IUBlsXxUW4y6w/0jPt1rASXUMiMhjrGLpMylDU6E8a+&#10;Q2Lv0/fORJZ9JW1vDlzuWjlR6lw60xAv1KbD6xrL7XrnNDw+nL09faTv966fLu5W8upGfW+V1qcn&#10;w+UFiIhD/AvDLz6jQ8FMG78jG0TLOp0wetQwSpMFCE7MZ7MpiA1fkhRkkcv/LxQ/AAAA//8DAFBL&#10;AQItABQABgAIAAAAIQC2gziS/gAAAOEBAAATAAAAAAAAAAAAAAAAAAAAAABbQ29udGVudF9UeXBl&#10;c10ueG1sUEsBAi0AFAAGAAgAAAAhADj9If/WAAAAlAEAAAsAAAAAAAAAAAAAAAAALwEAAF9yZWxz&#10;Ly5yZWxzUEsBAi0AFAAGAAgAAAAhAIZg9BPrAQAAvgMAAA4AAAAAAAAAAAAAAAAALgIAAGRycy9l&#10;Mm9Eb2MueG1sUEsBAi0AFAAGAAgAAAAhAPIqiQXkAAAACgEAAA8AAAAAAAAAAAAAAAAARQQAAGRy&#10;cy9kb3ducmV2LnhtbFBLBQYAAAAABAAEAPMAAABWBQAAAAA=&#10;" stroked="f">
                <v:textbox inset="5.85pt,.7pt,5.85pt,.7pt">
                  <w:txbxContent>
                    <w:p w14:paraId="72592CDA" w14:textId="77777777" w:rsidR="007365F7" w:rsidRPr="00E818AF" w:rsidRDefault="007365F7" w:rsidP="007365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14:paraId="621A8A79" w14:textId="77777777" w:rsidR="007365F7" w:rsidRPr="007365F7" w:rsidRDefault="007365F7"/>
                  </w:txbxContent>
                </v:textbox>
              </v:rect>
            </w:pict>
          </mc:Fallback>
        </mc:AlternateContent>
      </w:r>
      <w:r w:rsidR="007F7B0F"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県土の未来を創る「土木のしごと」</w:t>
      </w:r>
      <w:r w:rsidR="007F7B0F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  <w:r w:rsidR="006D353D" w:rsidRPr="006D353D">
        <w:rPr>
          <w:rFonts w:ascii="HG丸ｺﾞｼｯｸM-PRO" w:eastAsia="HG丸ｺﾞｼｯｸM-PRO" w:hAnsi="HG丸ｺﾞｼｯｸM-PRO" w:hint="eastAsia"/>
          <w:color w:val="FF0000"/>
          <w:sz w:val="28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255"/>
        <w:gridCol w:w="737"/>
        <w:gridCol w:w="964"/>
        <w:gridCol w:w="2438"/>
        <w:gridCol w:w="1236"/>
      </w:tblGrid>
      <w:tr w:rsidR="001B70EF" w14:paraId="40B2C403" w14:textId="77777777" w:rsidTr="00AD6C71">
        <w:trPr>
          <w:trHeight w:val="474"/>
        </w:trPr>
        <w:tc>
          <w:tcPr>
            <w:tcW w:w="2405" w:type="dxa"/>
            <w:vMerge w:val="restart"/>
            <w:vAlign w:val="center"/>
          </w:tcPr>
          <w:p w14:paraId="5D06322A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51BF5FE1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7"/>
            <w:tcBorders>
              <w:bottom w:val="nil"/>
            </w:tcBorders>
            <w:vAlign w:val="center"/>
          </w:tcPr>
          <w:p w14:paraId="35CE26C9" w14:textId="77777777" w:rsidR="001B70EF" w:rsidRPr="009630BF" w:rsidRDefault="001B70EF" w:rsidP="00C0776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やまがた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けんぞう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1B70EF" w14:paraId="7F071630" w14:textId="77777777" w:rsidTr="00AD6C71">
        <w:trPr>
          <w:trHeight w:val="411"/>
        </w:trPr>
        <w:tc>
          <w:tcPr>
            <w:tcW w:w="2405" w:type="dxa"/>
            <w:vMerge/>
            <w:vAlign w:val="center"/>
          </w:tcPr>
          <w:p w14:paraId="25167C83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7"/>
            <w:tcBorders>
              <w:top w:val="nil"/>
            </w:tcBorders>
            <w:vAlign w:val="center"/>
          </w:tcPr>
          <w:p w14:paraId="6AB363C3" w14:textId="77777777"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</w:t>
            </w:r>
            <w:r w:rsidR="001B70EF" w:rsidRPr="00C042C4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建造</w:t>
            </w:r>
          </w:p>
        </w:tc>
      </w:tr>
      <w:tr w:rsidR="001B70EF" w14:paraId="1A158DBC" w14:textId="77777777" w:rsidTr="00AD6C71">
        <w:trPr>
          <w:trHeight w:val="490"/>
        </w:trPr>
        <w:tc>
          <w:tcPr>
            <w:tcW w:w="2405" w:type="dxa"/>
            <w:vAlign w:val="center"/>
          </w:tcPr>
          <w:p w14:paraId="4DEB3449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7"/>
            <w:vAlign w:val="center"/>
          </w:tcPr>
          <w:p w14:paraId="5341B04E" w14:textId="77777777"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大学</w:t>
            </w:r>
          </w:p>
        </w:tc>
      </w:tr>
      <w:tr w:rsidR="001B70EF" w14:paraId="20EF0CAE" w14:textId="77777777" w:rsidTr="00AD6C71">
        <w:trPr>
          <w:trHeight w:val="715"/>
        </w:trPr>
        <w:tc>
          <w:tcPr>
            <w:tcW w:w="2405" w:type="dxa"/>
            <w:vAlign w:val="center"/>
          </w:tcPr>
          <w:p w14:paraId="47EB2044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14:paraId="2241A8AC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BF08B67" w14:textId="77777777" w:rsidR="001B70EF" w:rsidRPr="00894317" w:rsidRDefault="00894317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94317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20BBBE" w14:textId="77777777"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14:paraId="10CF5340" w14:textId="77777777"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研究科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B96EF3" w14:textId="77777777" w:rsidR="001B70EF" w:rsidRDefault="00C07764" w:rsidP="009E3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土木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14:paraId="70E26306" w14:textId="77777777"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14:paraId="37FDDC09" w14:textId="77777777"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1B70EF" w14:paraId="6C0203C8" w14:textId="77777777" w:rsidTr="00AD6C71">
        <w:trPr>
          <w:trHeight w:val="461"/>
        </w:trPr>
        <w:tc>
          <w:tcPr>
            <w:tcW w:w="2405" w:type="dxa"/>
            <w:vAlign w:val="center"/>
          </w:tcPr>
          <w:p w14:paraId="0DC626A9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5C5E4C2" w14:textId="77777777" w:rsidR="001B70EF" w:rsidRPr="009630BF" w:rsidRDefault="00C07764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14:paraId="13E5A545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1B70EF" w14:paraId="322422C5" w14:textId="77777777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14:paraId="245806F2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F2BFB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7339F" w14:textId="77777777" w:rsidR="001B70EF" w:rsidRDefault="001B70EF" w:rsidP="009630BF">
            <w:pPr>
              <w:rPr>
                <w:rFonts w:ascii="HG丸ｺﾞｼｯｸM-PRO" w:eastAsia="HG丸ｺﾞｼｯｸM-PRO" w:hAnsi="HG丸ｺﾞｼｯｸM-PRO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１０２－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００９３</w:t>
            </w:r>
          </w:p>
        </w:tc>
      </w:tr>
      <w:tr w:rsidR="001B70EF" w14:paraId="47C4FC9A" w14:textId="77777777" w:rsidTr="00AD6C71">
        <w:trPr>
          <w:trHeight w:val="540"/>
        </w:trPr>
        <w:tc>
          <w:tcPr>
            <w:tcW w:w="2405" w:type="dxa"/>
            <w:vMerge/>
            <w:vAlign w:val="center"/>
          </w:tcPr>
          <w:p w14:paraId="2F56A866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19D0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6025A" w14:textId="77777777" w:rsidR="001B70EF" w:rsidRPr="00DF11AB" w:rsidRDefault="001B70EF" w:rsidP="009630B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千代田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平河町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２－６－３</w:t>
            </w:r>
          </w:p>
        </w:tc>
      </w:tr>
      <w:tr w:rsidR="001B70EF" w14:paraId="4C610543" w14:textId="77777777" w:rsidTr="00AD6C71">
        <w:trPr>
          <w:trHeight w:val="415"/>
        </w:trPr>
        <w:tc>
          <w:tcPr>
            <w:tcW w:w="2405" w:type="dxa"/>
            <w:vMerge/>
            <w:vAlign w:val="center"/>
          </w:tcPr>
          <w:p w14:paraId="6B1B8BD7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687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1406A" w14:textId="77777777" w:rsidR="001B70EF" w:rsidRPr="00DF11AB" w:rsidRDefault="001B70EF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０３－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14:paraId="256E3F45" w14:textId="77777777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14:paraId="4113C49D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6A9CBE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BF978" w14:textId="77777777"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８５７０</w:t>
            </w:r>
          </w:p>
        </w:tc>
      </w:tr>
      <w:tr w:rsidR="001B70EF" w14:paraId="21146257" w14:textId="77777777" w:rsidTr="00AD6C71">
        <w:trPr>
          <w:trHeight w:val="574"/>
        </w:trPr>
        <w:tc>
          <w:tcPr>
            <w:tcW w:w="2405" w:type="dxa"/>
            <w:vMerge/>
            <w:vAlign w:val="center"/>
          </w:tcPr>
          <w:p w14:paraId="117E0945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4F52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DB98E" w14:textId="77777777"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山形市松波２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</w:p>
        </w:tc>
      </w:tr>
      <w:tr w:rsidR="001B70EF" w14:paraId="2ABA7C6F" w14:textId="77777777" w:rsidTr="00AD6C71">
        <w:trPr>
          <w:trHeight w:val="415"/>
        </w:trPr>
        <w:tc>
          <w:tcPr>
            <w:tcW w:w="2405" w:type="dxa"/>
            <w:vMerge/>
            <w:vAlign w:val="center"/>
          </w:tcPr>
          <w:p w14:paraId="260D70B5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A9A612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54E3F8" w14:textId="77777777"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０２３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６３０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</w:p>
        </w:tc>
      </w:tr>
      <w:tr w:rsidR="009A6903" w14:paraId="4BF9A833" w14:textId="77777777" w:rsidTr="007365F7">
        <w:trPr>
          <w:trHeight w:val="708"/>
        </w:trPr>
        <w:tc>
          <w:tcPr>
            <w:tcW w:w="2405" w:type="dxa"/>
            <w:vAlign w:val="center"/>
          </w:tcPr>
          <w:p w14:paraId="4F4471E9" w14:textId="77777777"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14:paraId="0FD2CB58" w14:textId="77777777"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  <w:vAlign w:val="center"/>
          </w:tcPr>
          <w:p w14:paraId="24CF9E53" w14:textId="77777777" w:rsidR="009A6903" w:rsidRPr="00DF11AB" w:rsidRDefault="009A6903" w:rsidP="009A690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14:paraId="43DB3CE3" w14:textId="77777777" w:rsidTr="00AD6C71">
        <w:tc>
          <w:tcPr>
            <w:tcW w:w="2405" w:type="dxa"/>
            <w:vMerge w:val="restart"/>
            <w:vAlign w:val="center"/>
          </w:tcPr>
          <w:p w14:paraId="43B68265" w14:textId="77777777" w:rsidR="001B70EF" w:rsidRDefault="001B70EF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</w:p>
          <w:p w14:paraId="4BB53CAD" w14:textId="77777777" w:rsidR="00417435" w:rsidRDefault="00417435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2E5867A" w14:textId="77777777"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14:paraId="3A64B0B1" w14:textId="77777777" w:rsidR="001B70EF" w:rsidRPr="00DF11AB" w:rsidRDefault="00287BF6" w:rsidP="00287BF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9E3B46">
              <w:rPr>
                <w:rFonts w:ascii="HG丸ｺﾞｼｯｸM-PRO" w:eastAsia="HG丸ｺﾞｼｯｸM-PRO" w:hAnsi="HG丸ｺﾞｼｯｸM-PRO" w:hint="eastAsia"/>
                <w:color w:val="FF0000"/>
              </w:rPr>
              <w:t>大学キャリアセンター</w:t>
            </w:r>
          </w:p>
        </w:tc>
      </w:tr>
      <w:tr w:rsidR="001B70EF" w14:paraId="072B3082" w14:textId="77777777" w:rsidTr="00AD6C71">
        <w:tc>
          <w:tcPr>
            <w:tcW w:w="2405" w:type="dxa"/>
            <w:vMerge/>
            <w:vAlign w:val="center"/>
          </w:tcPr>
          <w:p w14:paraId="4CBB9EFD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4CF3789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14:paraId="2C9264A1" w14:textId="77777777"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県土　太郎</w:t>
            </w:r>
          </w:p>
        </w:tc>
      </w:tr>
      <w:tr w:rsidR="001B70EF" w14:paraId="6DA4386A" w14:textId="77777777" w:rsidTr="00AD6C71">
        <w:tc>
          <w:tcPr>
            <w:tcW w:w="2405" w:type="dxa"/>
            <w:vMerge/>
            <w:vAlign w:val="center"/>
          </w:tcPr>
          <w:p w14:paraId="1EF0B1A9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2DC7059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14:paraId="2DCEB28B" w14:textId="77777777"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９９０－００９１</w:t>
            </w:r>
          </w:p>
        </w:tc>
      </w:tr>
      <w:tr w:rsidR="001B70EF" w14:paraId="0124A3B9" w14:textId="77777777" w:rsidTr="00AD6C71">
        <w:tc>
          <w:tcPr>
            <w:tcW w:w="2405" w:type="dxa"/>
            <w:vMerge/>
            <w:vAlign w:val="center"/>
          </w:tcPr>
          <w:p w14:paraId="50152402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61330F9" w14:textId="77777777"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14:paraId="394AAEE7" w14:textId="77777777"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="00287BF6">
              <w:rPr>
                <w:rFonts w:ascii="HG丸ｺﾞｼｯｸM-PRO" w:eastAsia="HG丸ｺﾞｼｯｸM-PRO" w:hAnsi="HG丸ｺﾞｼｯｸM-PRO" w:hint="eastAsia"/>
                <w:color w:val="FF0000"/>
              </w:rPr>
              <w:t>千代田区霞が関１－２－３</w:t>
            </w:r>
          </w:p>
        </w:tc>
      </w:tr>
      <w:tr w:rsidR="001B70EF" w14:paraId="23FC0897" w14:textId="77777777" w:rsidTr="00AD6C71">
        <w:tc>
          <w:tcPr>
            <w:tcW w:w="2405" w:type="dxa"/>
            <w:vMerge/>
            <w:vAlign w:val="center"/>
          </w:tcPr>
          <w:p w14:paraId="75A98E7A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4CBC6DA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14:paraId="189840D6" w14:textId="77777777"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14:paraId="1473F506" w14:textId="77777777" w:rsidTr="00AD6C71">
        <w:tc>
          <w:tcPr>
            <w:tcW w:w="2405" w:type="dxa"/>
            <w:vMerge/>
            <w:vAlign w:val="center"/>
          </w:tcPr>
          <w:p w14:paraId="16E26133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5B79AED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14:paraId="6FBF2ED1" w14:textId="77777777"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14:paraId="14BDB1A0" w14:textId="77777777" w:rsidTr="00AD6C71">
        <w:tc>
          <w:tcPr>
            <w:tcW w:w="2405" w:type="dxa"/>
            <w:vMerge/>
            <w:vAlign w:val="center"/>
          </w:tcPr>
          <w:p w14:paraId="3F8BACA3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C6AD1AA" w14:textId="77777777"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14:paraId="58FA488A" w14:textId="77777777" w:rsidR="001B70EF" w:rsidRPr="00DF11AB" w:rsidRDefault="001733EA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xxxxxx@aa.bb.jp</w:t>
            </w:r>
          </w:p>
        </w:tc>
      </w:tr>
      <w:tr w:rsidR="00770534" w14:paraId="4670AA1A" w14:textId="77777777" w:rsidTr="00F76961">
        <w:trPr>
          <w:trHeight w:val="425"/>
        </w:trPr>
        <w:tc>
          <w:tcPr>
            <w:tcW w:w="2405" w:type="dxa"/>
            <w:vMerge w:val="restart"/>
            <w:vAlign w:val="center"/>
          </w:tcPr>
          <w:p w14:paraId="4C53F249" w14:textId="77777777" w:rsidR="00770534" w:rsidRDefault="00770534" w:rsidP="0077053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3"/>
            <w:vAlign w:val="center"/>
          </w:tcPr>
          <w:p w14:paraId="4B82A5F9" w14:textId="77777777" w:rsidR="00770534" w:rsidRPr="00D00582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14:paraId="6E2617EC" w14:textId="77777777" w:rsidR="00770534" w:rsidRPr="007365F7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８月２５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８月２９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770534" w14:paraId="75A997C6" w14:textId="77777777" w:rsidTr="00F76961">
        <w:trPr>
          <w:trHeight w:val="416"/>
        </w:trPr>
        <w:tc>
          <w:tcPr>
            <w:tcW w:w="2405" w:type="dxa"/>
            <w:vMerge/>
            <w:vAlign w:val="center"/>
          </w:tcPr>
          <w:p w14:paraId="6B3A7A8A" w14:textId="77777777" w:rsidR="00770534" w:rsidRDefault="00770534" w:rsidP="0077053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3D7BEAD5" w14:textId="77777777" w:rsidR="00770534" w:rsidRPr="00D00582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14:paraId="55ECBA08" w14:textId="77777777" w:rsidR="00770534" w:rsidRPr="007365F7" w:rsidRDefault="00770534" w:rsidP="0077053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　８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９月１２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770534" w14:paraId="13E5EE35" w14:textId="77777777" w:rsidTr="00F76961">
        <w:trPr>
          <w:trHeight w:val="423"/>
        </w:trPr>
        <w:tc>
          <w:tcPr>
            <w:tcW w:w="2405" w:type="dxa"/>
            <w:vMerge/>
            <w:vAlign w:val="center"/>
          </w:tcPr>
          <w:p w14:paraId="06308317" w14:textId="77777777" w:rsidR="00770534" w:rsidRDefault="00770534" w:rsidP="0077053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0E21BC16" w14:textId="77777777" w:rsidR="00770534" w:rsidRPr="00D00582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14:paraId="3F394A58" w14:textId="77777777" w:rsidR="00770534" w:rsidRPr="007365F7" w:rsidRDefault="00770534" w:rsidP="0077053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 令和８年 ２月１６日（月）～ ２月２０日（金）</w:t>
            </w:r>
          </w:p>
        </w:tc>
      </w:tr>
      <w:tr w:rsidR="007B52F9" w14:paraId="3794FE7F" w14:textId="77777777" w:rsidTr="00BF4E13">
        <w:trPr>
          <w:trHeight w:val="285"/>
        </w:trPr>
        <w:tc>
          <w:tcPr>
            <w:tcW w:w="2405" w:type="dxa"/>
            <w:vMerge w:val="restart"/>
            <w:vAlign w:val="center"/>
          </w:tcPr>
          <w:p w14:paraId="76F031BB" w14:textId="77777777" w:rsidR="007B52F9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14:paraId="77B0C1E6" w14:textId="77777777" w:rsidR="007B52F9" w:rsidRPr="00663C41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14:paraId="530B9535" w14:textId="77777777" w:rsidR="007B52F9" w:rsidRPr="008F4B45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5"/>
            <w:vAlign w:val="center"/>
          </w:tcPr>
          <w:p w14:paraId="7E67E772" w14:textId="77777777"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2"/>
            <w:vAlign w:val="center"/>
          </w:tcPr>
          <w:p w14:paraId="7326EE68" w14:textId="77777777"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663C41" w14:paraId="7AD91B08" w14:textId="77777777" w:rsidTr="00BF4E13">
        <w:trPr>
          <w:trHeight w:val="899"/>
        </w:trPr>
        <w:tc>
          <w:tcPr>
            <w:tcW w:w="2405" w:type="dxa"/>
            <w:vMerge/>
            <w:vAlign w:val="center"/>
          </w:tcPr>
          <w:p w14:paraId="69F42B92" w14:textId="77777777" w:rsidR="00663C41" w:rsidRDefault="00663C41" w:rsidP="00663C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57386D49" w14:textId="77777777"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  <w:r w:rsidR="00B3160C">
              <w:rPr>
                <w:rFonts w:ascii="HG丸ｺﾞｼｯｸM-PRO" w:eastAsia="HG丸ｺﾞｼｯｸM-PRO" w:hAnsi="HG丸ｺﾞｼｯｸM-PRO" w:hint="eastAsia"/>
                <w:color w:val="FF0000"/>
              </w:rPr>
              <w:t>西置賜</w:t>
            </w:r>
            <w:r>
              <w:rPr>
                <w:rFonts w:ascii="HG丸ｺﾞｼｯｸM-PRO" w:eastAsia="HG丸ｺﾞｼｯｸM-PRO" w:hAnsi="HG丸ｺﾞｼｯｸM-PRO" w:hint="eastAsia"/>
              </w:rPr>
              <w:t>地域振興局</w:t>
            </w:r>
          </w:p>
          <w:p w14:paraId="2AC55CEB" w14:textId="77777777"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  <w:tc>
          <w:tcPr>
            <w:tcW w:w="3674" w:type="dxa"/>
            <w:gridSpan w:val="2"/>
            <w:vAlign w:val="center"/>
          </w:tcPr>
          <w:p w14:paraId="708A5D37" w14:textId="77777777"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</w:p>
          <w:p w14:paraId="0726E984" w14:textId="77777777"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産業経済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</w:tr>
      <w:tr w:rsidR="00B3160C" w:rsidRPr="00755ED2" w14:paraId="1D12DBBF" w14:textId="77777777" w:rsidTr="00AD6C71">
        <w:trPr>
          <w:trHeight w:val="588"/>
        </w:trPr>
        <w:tc>
          <w:tcPr>
            <w:tcW w:w="2405" w:type="dxa"/>
            <w:vAlign w:val="center"/>
          </w:tcPr>
          <w:p w14:paraId="75EEF6F1" w14:textId="77777777" w:rsidR="00B3160C" w:rsidRDefault="00B3160C" w:rsidP="00B3160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7"/>
            <w:vAlign w:val="center"/>
          </w:tcPr>
          <w:p w14:paraId="6B847143" w14:textId="77777777" w:rsidR="00B3160C" w:rsidRPr="00755ED2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・山形県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総合土木職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への就職を希望しており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業務内容等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ついて体験したい。</w:t>
            </w:r>
          </w:p>
          <w:p w14:paraId="52F9FEF7" w14:textId="77777777" w:rsidR="00B3160C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・街づくりを大学での研究テーマとしたいと思い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、山形県の街づくりに</w:t>
            </w:r>
          </w:p>
          <w:p w14:paraId="5BB72BA9" w14:textId="77777777" w:rsidR="00B3160C" w:rsidRPr="00F76961" w:rsidRDefault="00B3160C" w:rsidP="00B3160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県の担当者から話を聞きたい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と考えたため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</w:tbl>
    <w:p w14:paraId="7784F0B2" w14:textId="77777777"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14:paraId="4212D35A" w14:textId="77777777" w:rsidR="007A4BA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14:paraId="6742F2BE" w14:textId="77777777" w:rsidR="007A4BA1" w:rsidRPr="001B70EF" w:rsidRDefault="007A4BA1" w:rsidP="007A4BA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14:paraId="0E675511" w14:textId="77777777"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募集案内裏面の「実務体験実習を受け入れる総合支庁の部」より選択してください。</w:t>
      </w:r>
    </w:p>
    <w:p w14:paraId="2D373230" w14:textId="77777777" w:rsidR="007A4BA1" w:rsidRPr="007B52F9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申込状況により、希望する「部」とならない場合があります。</w:t>
      </w:r>
    </w:p>
    <w:p w14:paraId="398D1A14" w14:textId="77777777" w:rsidR="00F76961" w:rsidRPr="00F7696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注５）インターンシップ期間の①、②の両方とも参加を希望された場合、実務体験実習は、第１希望、</w:t>
      </w:r>
      <w:r>
        <w:rPr>
          <w:rFonts w:ascii="HG丸ｺﾞｼｯｸM-PRO" w:eastAsia="HG丸ｺﾞｼｯｸM-PRO" w:hAnsi="HG丸ｺﾞｼｯｸM-PRO"/>
          <w:color w:val="000000" w:themeColor="text1"/>
        </w:rPr>
        <w:br/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第２希望の両方に参加となります。また、実習内容の一部が重複する可能性があります。</w:t>
      </w:r>
    </w:p>
    <w:sectPr w:rsidR="00F76961" w:rsidRPr="00F76961" w:rsidSect="00F7696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5452B" w14:textId="77777777" w:rsidR="00A15AA7" w:rsidRDefault="00A15AA7" w:rsidP="00F46C98">
      <w:r>
        <w:separator/>
      </w:r>
    </w:p>
  </w:endnote>
  <w:endnote w:type="continuationSeparator" w:id="0">
    <w:p w14:paraId="6B3985F1" w14:textId="77777777" w:rsidR="00A15AA7" w:rsidRDefault="00A15AA7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BB75" w14:textId="77777777" w:rsidR="00A15AA7" w:rsidRDefault="00A15AA7" w:rsidP="00F46C98">
      <w:r>
        <w:separator/>
      </w:r>
    </w:p>
  </w:footnote>
  <w:footnote w:type="continuationSeparator" w:id="0">
    <w:p w14:paraId="47F61497" w14:textId="77777777" w:rsidR="00A15AA7" w:rsidRDefault="00A15AA7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9B"/>
    <w:rsid w:val="0000210D"/>
    <w:rsid w:val="00002B55"/>
    <w:rsid w:val="000253AA"/>
    <w:rsid w:val="000715C5"/>
    <w:rsid w:val="00084D63"/>
    <w:rsid w:val="000D430D"/>
    <w:rsid w:val="00104564"/>
    <w:rsid w:val="0013256C"/>
    <w:rsid w:val="001421AE"/>
    <w:rsid w:val="00165275"/>
    <w:rsid w:val="001733EA"/>
    <w:rsid w:val="001B40BA"/>
    <w:rsid w:val="001B70EF"/>
    <w:rsid w:val="001D18A8"/>
    <w:rsid w:val="001D7869"/>
    <w:rsid w:val="001F5BB5"/>
    <w:rsid w:val="0020393A"/>
    <w:rsid w:val="00206018"/>
    <w:rsid w:val="00247B85"/>
    <w:rsid w:val="00282CC1"/>
    <w:rsid w:val="002863DE"/>
    <w:rsid w:val="00287BF6"/>
    <w:rsid w:val="002912B6"/>
    <w:rsid w:val="002F079B"/>
    <w:rsid w:val="00362AE5"/>
    <w:rsid w:val="00367771"/>
    <w:rsid w:val="003B07F1"/>
    <w:rsid w:val="003B1AE9"/>
    <w:rsid w:val="003C7658"/>
    <w:rsid w:val="00415F6F"/>
    <w:rsid w:val="00417435"/>
    <w:rsid w:val="004252AE"/>
    <w:rsid w:val="004A0110"/>
    <w:rsid w:val="004B4073"/>
    <w:rsid w:val="004D5DAA"/>
    <w:rsid w:val="005000D7"/>
    <w:rsid w:val="005158AE"/>
    <w:rsid w:val="00530EB1"/>
    <w:rsid w:val="005333DC"/>
    <w:rsid w:val="005B7B2F"/>
    <w:rsid w:val="00600401"/>
    <w:rsid w:val="00600C46"/>
    <w:rsid w:val="00605A9F"/>
    <w:rsid w:val="00663C41"/>
    <w:rsid w:val="00664B2C"/>
    <w:rsid w:val="006D353D"/>
    <w:rsid w:val="006D436E"/>
    <w:rsid w:val="006D5101"/>
    <w:rsid w:val="006F544D"/>
    <w:rsid w:val="007365F7"/>
    <w:rsid w:val="00755ED2"/>
    <w:rsid w:val="00770534"/>
    <w:rsid w:val="007942AE"/>
    <w:rsid w:val="007A038D"/>
    <w:rsid w:val="007A4BA1"/>
    <w:rsid w:val="007B52F9"/>
    <w:rsid w:val="007D4442"/>
    <w:rsid w:val="007E0BE1"/>
    <w:rsid w:val="007F7B0F"/>
    <w:rsid w:val="00807FCD"/>
    <w:rsid w:val="00814748"/>
    <w:rsid w:val="008442FC"/>
    <w:rsid w:val="00894317"/>
    <w:rsid w:val="008F4B45"/>
    <w:rsid w:val="009570CC"/>
    <w:rsid w:val="009630BF"/>
    <w:rsid w:val="009A6903"/>
    <w:rsid w:val="009E3B46"/>
    <w:rsid w:val="00A07117"/>
    <w:rsid w:val="00A15AA7"/>
    <w:rsid w:val="00A33586"/>
    <w:rsid w:val="00A77270"/>
    <w:rsid w:val="00AD6C71"/>
    <w:rsid w:val="00AD7DD1"/>
    <w:rsid w:val="00B10D2B"/>
    <w:rsid w:val="00B3160C"/>
    <w:rsid w:val="00B852E4"/>
    <w:rsid w:val="00B9124A"/>
    <w:rsid w:val="00BB1DBB"/>
    <w:rsid w:val="00BD2BE5"/>
    <w:rsid w:val="00BF4E13"/>
    <w:rsid w:val="00C07764"/>
    <w:rsid w:val="00C32E5C"/>
    <w:rsid w:val="00C926B2"/>
    <w:rsid w:val="00C97A91"/>
    <w:rsid w:val="00CD1CAB"/>
    <w:rsid w:val="00D00582"/>
    <w:rsid w:val="00D07F84"/>
    <w:rsid w:val="00D53E56"/>
    <w:rsid w:val="00D64C08"/>
    <w:rsid w:val="00D76DBC"/>
    <w:rsid w:val="00D827CF"/>
    <w:rsid w:val="00E141BE"/>
    <w:rsid w:val="00E5196D"/>
    <w:rsid w:val="00E818AF"/>
    <w:rsid w:val="00F14F67"/>
    <w:rsid w:val="00F168C7"/>
    <w:rsid w:val="00F46C98"/>
    <w:rsid w:val="00F76961"/>
    <w:rsid w:val="00F816D5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896BE"/>
  <w15:docId w15:val="{95D974E5-64F4-41CE-8188-D285E31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CA209-5812-4355-BA9B-9F69106C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miyazaki-katsunori-zn@ynu.ac.jp</cp:lastModifiedBy>
  <cp:revision>2</cp:revision>
  <cp:lastPrinted>2018-04-09T04:10:00Z</cp:lastPrinted>
  <dcterms:created xsi:type="dcterms:W3CDTF">2025-05-14T10:41:00Z</dcterms:created>
  <dcterms:modified xsi:type="dcterms:W3CDTF">2025-05-14T10:41:00Z</dcterms:modified>
</cp:coreProperties>
</file>